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A52" w:rsidRDefault="002D3A52"/>
    <w:p w:rsidR="002D3A52" w:rsidRDefault="002D3A52"/>
    <w:p w:rsidR="002D3A52" w:rsidRDefault="002D3A52">
      <w:r>
        <w:t>Korpsets regler tilsiger, at bestyrelsen skal være balanceret af 3 gruppe</w:t>
      </w:r>
      <w:r w:rsidR="0011776B">
        <w:t>r, der hver skal være repræsenteret med lige mange bestyrelsesmedlemmer i gruppen</w:t>
      </w:r>
      <w:r>
        <w:t>: Foræld</w:t>
      </w:r>
      <w:r w:rsidR="0011776B">
        <w:t>r</w:t>
      </w:r>
      <w:r>
        <w:t>e, ledere og unge. Hidtil har bestyrelsen bestået af 4 fra hver gruppe.</w:t>
      </w:r>
      <w:r w:rsidR="0011776B">
        <w:t xml:space="preserve"> Derudover kan der vælges suppleanter til bestyrelsen.</w:t>
      </w:r>
    </w:p>
    <w:p w:rsidR="002D3A52" w:rsidRDefault="002D3A52"/>
    <w:p w:rsidR="002D3A52" w:rsidRDefault="002D3A52">
      <w:r>
        <w:t xml:space="preserve">Imidlertid </w:t>
      </w:r>
      <w:r w:rsidR="0011776B">
        <w:t>er vi stødt på udfordringer med at erstatte de bestyrelsesmedlemmer, der af forskellige årsager stopper deres bestyrelsesarbejde.</w:t>
      </w:r>
    </w:p>
    <w:p w:rsidR="0011776B" w:rsidRDefault="0011776B"/>
    <w:p w:rsidR="0011776B" w:rsidRDefault="0011776B">
      <w:r>
        <w:t>Bestyrelsen indstiller derfor, at man går fra i alt 12 bestyrelsesmedlemmer til 9 – balanceret efter ovenstående principper.</w:t>
      </w:r>
    </w:p>
    <w:p w:rsidR="002D3A52" w:rsidRDefault="002D3A52"/>
    <w:p w:rsidR="00D631B1" w:rsidRPr="001A38D3" w:rsidRDefault="002D3A52">
      <w:pPr>
        <w:rPr>
          <w:b/>
        </w:rPr>
      </w:pPr>
      <w:r w:rsidRPr="001A38D3">
        <w:rPr>
          <w:b/>
        </w:rPr>
        <w:t>Den siddende bestyrelses forslag til kandidater:</w:t>
      </w:r>
    </w:p>
    <w:p w:rsidR="002D3A52" w:rsidRDefault="002D3A52"/>
    <w:p w:rsidR="0011776B" w:rsidRDefault="002D3A52">
      <w:r>
        <w:t>Formand:</w:t>
      </w:r>
      <w:r>
        <w:tab/>
      </w:r>
      <w:r>
        <w:tab/>
      </w:r>
      <w:r w:rsidR="0011776B">
        <w:t>Jan er på valg, men modtager ikke genvalg.</w:t>
      </w:r>
      <w:r w:rsidR="001A38D3">
        <w:br/>
      </w:r>
    </w:p>
    <w:p w:rsidR="002D3A52" w:rsidRDefault="002D3A52" w:rsidP="0011776B">
      <w:pPr>
        <w:ind w:left="1304" w:firstLine="1304"/>
      </w:pPr>
      <w:r>
        <w:t>Bestyrelsen indstiller ingen kandidat</w:t>
      </w:r>
    </w:p>
    <w:p w:rsidR="002D3A52" w:rsidRDefault="002D3A52"/>
    <w:p w:rsidR="001A38D3" w:rsidRDefault="001A38D3"/>
    <w:p w:rsidR="0011776B" w:rsidRDefault="002D3A52">
      <w:r>
        <w:t>Kasserer:</w:t>
      </w:r>
      <w:r>
        <w:tab/>
      </w:r>
      <w:r>
        <w:tab/>
      </w:r>
      <w:r w:rsidR="0011776B">
        <w:t>Winnie er på valg, men modtager ikke genvalg</w:t>
      </w:r>
      <w:r w:rsidR="001A38D3">
        <w:br/>
      </w:r>
    </w:p>
    <w:p w:rsidR="002D3A52" w:rsidRDefault="002D3A52" w:rsidP="0011776B">
      <w:pPr>
        <w:ind w:left="1304" w:firstLine="1304"/>
      </w:pPr>
      <w:r>
        <w:t>Bestyrelsen indstiller Heidi, som har modtaget nominering</w:t>
      </w:r>
    </w:p>
    <w:p w:rsidR="002D3A52" w:rsidRDefault="002D3A52"/>
    <w:p w:rsidR="001A38D3" w:rsidRDefault="001A38D3"/>
    <w:p w:rsidR="001A38D3" w:rsidRDefault="0011776B">
      <w:r>
        <w:t>Forældre:</w:t>
      </w:r>
      <w:r>
        <w:tab/>
      </w:r>
      <w:r>
        <w:tab/>
      </w:r>
      <w:r w:rsidR="001A38D3">
        <w:t>Winnie, Pernille og Jan stopper</w:t>
      </w:r>
      <w:r w:rsidR="001A38D3">
        <w:br/>
      </w:r>
    </w:p>
    <w:p w:rsidR="002D3A52" w:rsidRDefault="001A38D3" w:rsidP="001A38D3">
      <w:pPr>
        <w:ind w:left="1304" w:firstLine="1304"/>
      </w:pPr>
      <w:r>
        <w:t>Nanna er ikke på valg (men i 2020)</w:t>
      </w:r>
    </w:p>
    <w:p w:rsidR="001A38D3" w:rsidRDefault="001A38D3">
      <w:r>
        <w:tab/>
      </w:r>
      <w:r>
        <w:tab/>
        <w:t>Heidi har modtaget nominering</w:t>
      </w:r>
    </w:p>
    <w:p w:rsidR="001A38D3" w:rsidRDefault="001A38D3">
      <w:r>
        <w:tab/>
      </w:r>
      <w:r>
        <w:tab/>
        <w:t>Steen tiltræder som suppleant</w:t>
      </w:r>
    </w:p>
    <w:p w:rsidR="001A38D3" w:rsidRDefault="001A38D3"/>
    <w:p w:rsidR="001A38D3" w:rsidRDefault="001A38D3"/>
    <w:p w:rsidR="001A38D3" w:rsidRDefault="001A38D3">
      <w:r>
        <w:t>Ledere:</w:t>
      </w:r>
      <w:r>
        <w:tab/>
      </w:r>
      <w:r>
        <w:tab/>
        <w:t>Bjarne og Jesper er ikke på valg (men i 2020)</w:t>
      </w:r>
      <w:r>
        <w:br/>
      </w:r>
    </w:p>
    <w:p w:rsidR="001A38D3" w:rsidRDefault="001A38D3">
      <w:r>
        <w:tab/>
      </w:r>
      <w:r>
        <w:tab/>
        <w:t>Flemming er på valg og modtager genvalg (derefter på valg 2021)</w:t>
      </w:r>
    </w:p>
    <w:p w:rsidR="001A38D3" w:rsidRDefault="001A38D3"/>
    <w:p w:rsidR="001A38D3" w:rsidRDefault="001A38D3"/>
    <w:p w:rsidR="001A38D3" w:rsidRDefault="001A38D3">
      <w:r>
        <w:t>Unge i bestyrelsen:</w:t>
      </w:r>
      <w:r>
        <w:tab/>
        <w:t>Camilla og Monica stopper</w:t>
      </w:r>
      <w:r>
        <w:br/>
      </w:r>
    </w:p>
    <w:p w:rsidR="001A38D3" w:rsidRDefault="001A38D3">
      <w:r>
        <w:tab/>
      </w:r>
      <w:r>
        <w:tab/>
        <w:t>Julie og Magnus er på valg og modtager genvalg (derefter på valg 2021)</w:t>
      </w:r>
    </w:p>
    <w:p w:rsidR="001A38D3" w:rsidRDefault="001A38D3">
      <w:r>
        <w:tab/>
      </w:r>
      <w:r>
        <w:tab/>
        <w:t>Gustav har modtaget nominering</w:t>
      </w:r>
    </w:p>
    <w:p w:rsidR="001A38D3" w:rsidRDefault="001A38D3"/>
    <w:p w:rsidR="001A38D3" w:rsidRDefault="001A38D3"/>
    <w:p w:rsidR="001A38D3" w:rsidRDefault="001A38D3">
      <w:bookmarkStart w:id="0" w:name="_GoBack"/>
      <w:bookmarkEnd w:id="0"/>
      <w:r>
        <w:t>Korpsråd/divisionsråd:</w:t>
      </w:r>
      <w:r>
        <w:tab/>
        <w:t>Line, Tenna og Gustav er interesserede</w:t>
      </w:r>
    </w:p>
    <w:sectPr w:rsidR="001A38D3" w:rsidSect="001A38D3">
      <w:pgSz w:w="11900" w:h="16840"/>
      <w:pgMar w:top="72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A52"/>
    <w:rsid w:val="0011776B"/>
    <w:rsid w:val="001A38D3"/>
    <w:rsid w:val="002D3A52"/>
    <w:rsid w:val="00410186"/>
    <w:rsid w:val="0086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90978D"/>
  <w15:chartTrackingRefBased/>
  <w15:docId w15:val="{8B682AF5-9C31-C645-A58F-3257C737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Ilum (JIL - Handelslærer - SK - SESG)</dc:creator>
  <cp:keywords/>
  <dc:description/>
  <cp:lastModifiedBy>Jan Ilum (JIL - Handelslærer - SK - SESG)</cp:lastModifiedBy>
  <cp:revision>1</cp:revision>
  <dcterms:created xsi:type="dcterms:W3CDTF">2019-02-09T13:25:00Z</dcterms:created>
  <dcterms:modified xsi:type="dcterms:W3CDTF">2019-02-24T21:18:00Z</dcterms:modified>
</cp:coreProperties>
</file>